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D93A" w14:textId="45B73595" w:rsidR="009F12C0" w:rsidRDefault="0016630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2E873" wp14:editId="676C5371">
                <wp:simplePos x="0" y="0"/>
                <wp:positionH relativeFrom="column">
                  <wp:posOffset>1339702</wp:posOffset>
                </wp:positionH>
                <wp:positionV relativeFrom="paragraph">
                  <wp:posOffset>-818707</wp:posOffset>
                </wp:positionV>
                <wp:extent cx="3689498" cy="457200"/>
                <wp:effectExtent l="0" t="0" r="25400" b="19050"/>
                <wp:wrapNone/>
                <wp:docPr id="6953890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49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2732328" w14:textId="41CA16ED" w:rsidR="00166308" w:rsidRPr="003F0757" w:rsidRDefault="0016630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0757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Please insert our Wraparound Childcare logo at the top of the page </w:t>
                            </w:r>
                            <w:r w:rsidRPr="003F0757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(this can be downloaded from the toolkit</w:t>
                            </w:r>
                            <w:r w:rsidR="003F0757" w:rsidRPr="003F0757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2E8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5pt;margin-top:-64.45pt;width:290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" fillcolor="white [3201]" strokeweight=".5pt">
                <v:stroke dashstyle="longDash"/>
                <v:textbox>
                  <w:txbxContent>
                    <w:p w14:paraId="62732328" w14:textId="41CA16ED" w:rsidR="00166308" w:rsidRPr="003F0757" w:rsidRDefault="0016630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F0757">
                        <w:rPr>
                          <w:color w:val="FF0000"/>
                          <w:sz w:val="22"/>
                          <w:szCs w:val="22"/>
                        </w:rPr>
                        <w:t xml:space="preserve">Please insert our Wraparound Childcare logo at the top of the page </w:t>
                      </w:r>
                      <w:r w:rsidRPr="003F0757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(this can be downloaded from the toolkit</w:t>
                      </w:r>
                      <w:r w:rsidR="003F0757" w:rsidRPr="003F0757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12C0">
        <w:rPr>
          <w:noProof/>
        </w:rPr>
        <w:drawing>
          <wp:anchor distT="0" distB="0" distL="114300" distR="114300" simplePos="0" relativeHeight="251658240" behindDoc="0" locked="0" layoutInCell="1" allowOverlap="1" wp14:anchorId="4B1A5CF2" wp14:editId="79DD29EE">
            <wp:simplePos x="0" y="0"/>
            <wp:positionH relativeFrom="column">
              <wp:posOffset>-553720</wp:posOffset>
            </wp:positionH>
            <wp:positionV relativeFrom="paragraph">
              <wp:posOffset>-773430</wp:posOffset>
            </wp:positionV>
            <wp:extent cx="1881505" cy="1829435"/>
            <wp:effectExtent l="0" t="0" r="0" b="0"/>
            <wp:wrapNone/>
            <wp:docPr id="2113258503" name="Picture 1" descr="A logo with a rainbow and silhouettes of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58503" name="Picture 1" descr="A logo with a rainbow and silhouettes of childre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2C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99CDA5" wp14:editId="49F6E1D0">
                <wp:simplePos x="0" y="0"/>
                <wp:positionH relativeFrom="column">
                  <wp:posOffset>1540967</wp:posOffset>
                </wp:positionH>
                <wp:positionV relativeFrom="paragraph">
                  <wp:posOffset>-230195</wp:posOffset>
                </wp:positionV>
                <wp:extent cx="4752340" cy="63795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637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72B7A" w14:textId="761CEDC6" w:rsidR="009F12C0" w:rsidRPr="009F12C0" w:rsidRDefault="009F12C0" w:rsidP="009F12C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F12C0">
                              <w:rPr>
                                <w:sz w:val="72"/>
                                <w:szCs w:val="72"/>
                              </w:rPr>
                              <w:t>Wraparound Childcare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CDA5" id="Text Box 2" o:spid="_x0000_s1027" type="#_x0000_t202" style="position:absolute;margin-left:121.35pt;margin-top:-18.15pt;width:374.2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" stroked="f">
                <v:textbox>
                  <w:txbxContent>
                    <w:p w14:paraId="43072B7A" w14:textId="761CEDC6" w:rsidR="009F12C0" w:rsidRPr="009F12C0" w:rsidRDefault="009F12C0" w:rsidP="009F12C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9F12C0">
                        <w:rPr>
                          <w:sz w:val="72"/>
                          <w:szCs w:val="72"/>
                        </w:rPr>
                        <w:t>Wraparound Childcare</w:t>
                      </w:r>
                    </w:p>
                  </w:txbxContent>
                </v:textbox>
              </v:shape>
            </w:pict>
          </mc:Fallback>
        </mc:AlternateContent>
      </w:r>
    </w:p>
    <w:p w14:paraId="111515E1" w14:textId="1AA72A66" w:rsidR="009F12C0" w:rsidRDefault="009F12C0"/>
    <w:p w14:paraId="04BA01F5" w14:textId="4C8E56DD" w:rsidR="009F12C0" w:rsidRDefault="009F12C0"/>
    <w:p w14:paraId="6EFF14F1" w14:textId="40B7D0EC" w:rsidR="009F12C0" w:rsidRDefault="009F12C0"/>
    <w:p w14:paraId="3AC6FEB2" w14:textId="1F539514" w:rsidR="009F12C0" w:rsidRPr="009F12C0" w:rsidRDefault="009F12C0" w:rsidP="009F12C0">
      <w:pPr>
        <w:rPr>
          <w:b/>
          <w:bCs/>
        </w:rPr>
      </w:pPr>
      <w:r w:rsidRPr="009F12C0">
        <w:rPr>
          <w:b/>
          <w:bCs/>
        </w:rPr>
        <w:t>What is wraparound childcare?</w:t>
      </w:r>
    </w:p>
    <w:p w14:paraId="7F25D112" w14:textId="63FBE636" w:rsidR="009F12C0" w:rsidRPr="009F12C0" w:rsidRDefault="009F12C0" w:rsidP="009F12C0">
      <w:r w:rsidRPr="009F12C0">
        <w:t>Childcare you pay for which wraps around the school day (before and after-school) for primary school children.</w:t>
      </w:r>
    </w:p>
    <w:p w14:paraId="68D29AA5" w14:textId="350D968E" w:rsidR="009F12C0" w:rsidRPr="009F12C0" w:rsidRDefault="009F12C0" w:rsidP="009F12C0">
      <w:r w:rsidRPr="009F12C0">
        <w:t>Wraparound childcare typically runs from around 8am until 6pm, during term time, either on a school site or another local setting such as a community centre, a nursery, or a childminder.</w:t>
      </w:r>
    </w:p>
    <w:p w14:paraId="63F3569D" w14:textId="77777777" w:rsidR="00166308" w:rsidRDefault="009F12C0" w:rsidP="009F12C0">
      <w:r w:rsidRPr="009F12C0">
        <w:t>This is different from out-of-school activities, or school clubs, which are less frequent and can be a one-off activity.</w:t>
      </w:r>
    </w:p>
    <w:p w14:paraId="512EA13D" w14:textId="38DF274C" w:rsidR="00166308" w:rsidRPr="009F12C0" w:rsidRDefault="00166308" w:rsidP="009F12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7C01D" wp14:editId="036782F0">
                <wp:simplePos x="0" y="0"/>
                <wp:positionH relativeFrom="column">
                  <wp:posOffset>-504824</wp:posOffset>
                </wp:positionH>
                <wp:positionV relativeFrom="paragraph">
                  <wp:posOffset>154305</wp:posOffset>
                </wp:positionV>
                <wp:extent cx="5010150" cy="295275"/>
                <wp:effectExtent l="0" t="0" r="19050" b="28575"/>
                <wp:wrapNone/>
                <wp:docPr id="14855328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CB07820" w14:textId="77777777" w:rsidR="00166308" w:rsidRPr="00A50EDE" w:rsidRDefault="00166308" w:rsidP="0016630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50EDE">
                              <w:rPr>
                                <w:color w:val="FF0000"/>
                                <w:sz w:val="22"/>
                                <w:szCs w:val="22"/>
                              </w:rPr>
                              <w:t>If you offer a wraparound childcare service at your school you, advertise it here:</w:t>
                            </w:r>
                          </w:p>
                          <w:p w14:paraId="17B9B239" w14:textId="40EC383D" w:rsidR="00166308" w:rsidRDefault="001663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7C01D" id="_x0000_s1028" type="#_x0000_t202" style="position:absolute;margin-left:-39.75pt;margin-top:12.15pt;width:394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" fillcolor="white [3201]" strokeweight=".5pt">
                <v:stroke dashstyle="longDash"/>
                <v:textbox>
                  <w:txbxContent>
                    <w:p w14:paraId="4CB07820" w14:textId="77777777" w:rsidR="00166308" w:rsidRPr="00A50EDE" w:rsidRDefault="00166308" w:rsidP="0016630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A50EDE">
                        <w:rPr>
                          <w:color w:val="FF0000"/>
                          <w:sz w:val="22"/>
                          <w:szCs w:val="22"/>
                        </w:rPr>
                        <w:t>If you offer a wraparound childcare service at your school you, advertise it here:</w:t>
                      </w:r>
                    </w:p>
                    <w:p w14:paraId="17B9B239" w14:textId="40EC383D" w:rsidR="00166308" w:rsidRDefault="00166308"/>
                  </w:txbxContent>
                </v:textbox>
              </v:shape>
            </w:pict>
          </mc:Fallback>
        </mc:AlternateContent>
      </w:r>
    </w:p>
    <w:p w14:paraId="2EE0F9CF" w14:textId="40BE64B1" w:rsidR="00166308" w:rsidRDefault="00166308" w:rsidP="009F12C0">
      <w:pPr>
        <w:rPr>
          <w:color w:val="FF0000"/>
          <w:sz w:val="22"/>
          <w:szCs w:val="22"/>
        </w:rPr>
      </w:pPr>
    </w:p>
    <w:p w14:paraId="32674A13" w14:textId="77777777" w:rsidR="00166308" w:rsidRDefault="009F12C0" w:rsidP="009F12C0">
      <w:r w:rsidRPr="009F12C0">
        <w:rPr>
          <w:highlight w:val="yellow"/>
        </w:rPr>
        <w:t>What we offer at *insert school name</w:t>
      </w:r>
      <w:r w:rsidR="00166308">
        <w:rPr>
          <w:highlight w:val="yellow"/>
        </w:rPr>
        <w:t>*:</w:t>
      </w:r>
    </w:p>
    <w:p w14:paraId="487EEB3A" w14:textId="4BAFCD64" w:rsidR="00166308" w:rsidRPr="009F12C0" w:rsidRDefault="00166308" w:rsidP="009F12C0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84C07" wp14:editId="6F9C47ED">
                <wp:simplePos x="0" y="0"/>
                <wp:positionH relativeFrom="column">
                  <wp:posOffset>-514350</wp:posOffset>
                </wp:positionH>
                <wp:positionV relativeFrom="paragraph">
                  <wp:posOffset>363855</wp:posOffset>
                </wp:positionV>
                <wp:extent cx="3657600" cy="314325"/>
                <wp:effectExtent l="0" t="0" r="19050" b="28575"/>
                <wp:wrapNone/>
                <wp:docPr id="3852962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B96E2DB" w14:textId="6A15560E" w:rsidR="00166308" w:rsidRPr="00A50EDE" w:rsidRDefault="00166308" w:rsidP="0016630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50EDE">
                              <w:rPr>
                                <w:color w:val="FF0000"/>
                                <w:sz w:val="22"/>
                                <w:szCs w:val="22"/>
                              </w:rPr>
                              <w:t>If you do not offer Wraparound Childcare at your schoo</w:t>
                            </w:r>
                            <w:r w:rsidR="008E4E8A">
                              <w:rPr>
                                <w:color w:val="FF0000"/>
                                <w:sz w:val="22"/>
                                <w:szCs w:val="22"/>
                              </w:rPr>
                              <w:t>l</w:t>
                            </w:r>
                            <w:r w:rsidRPr="00A50EDE">
                              <w:rPr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1E46DC2" w14:textId="77777777" w:rsidR="00166308" w:rsidRDefault="001663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4C07" id="Text Box 3" o:spid="_x0000_s1029" type="#_x0000_t202" style="position:absolute;margin-left:-40.5pt;margin-top:28.65pt;width:4in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" fillcolor="white [3201]" strokeweight=".5pt">
                <v:stroke dashstyle="longDash"/>
                <v:textbox>
                  <w:txbxContent>
                    <w:p w14:paraId="1B96E2DB" w14:textId="6A15560E" w:rsidR="00166308" w:rsidRPr="00A50EDE" w:rsidRDefault="00166308" w:rsidP="0016630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A50EDE">
                        <w:rPr>
                          <w:color w:val="FF0000"/>
                          <w:sz w:val="22"/>
                          <w:szCs w:val="22"/>
                        </w:rPr>
                        <w:t>If you do not offer Wraparound Childcare at your schoo</w:t>
                      </w:r>
                      <w:r w:rsidR="008E4E8A">
                        <w:rPr>
                          <w:color w:val="FF0000"/>
                          <w:sz w:val="22"/>
                          <w:szCs w:val="22"/>
                        </w:rPr>
                        <w:t>l</w:t>
                      </w:r>
                      <w:r w:rsidRPr="00A50EDE">
                        <w:rPr>
                          <w:color w:val="FF0000"/>
                          <w:sz w:val="22"/>
                          <w:szCs w:val="22"/>
                        </w:rPr>
                        <w:t>:</w:t>
                      </w:r>
                    </w:p>
                    <w:p w14:paraId="41E46DC2" w14:textId="77777777" w:rsidR="00166308" w:rsidRDefault="00166308"/>
                  </w:txbxContent>
                </v:textbox>
              </v:shape>
            </w:pict>
          </mc:Fallback>
        </mc:AlternateContent>
      </w:r>
    </w:p>
    <w:p w14:paraId="2AA48B83" w14:textId="3FEB8BC6" w:rsidR="009F12C0" w:rsidRDefault="009F12C0" w:rsidP="009F12C0"/>
    <w:p w14:paraId="0728C48C" w14:textId="08585742" w:rsidR="00166308" w:rsidRDefault="00166308" w:rsidP="009F12C0"/>
    <w:p w14:paraId="556D6986" w14:textId="45B25F0E" w:rsidR="009F12C0" w:rsidRDefault="009F12C0" w:rsidP="009F12C0">
      <w:r>
        <w:t xml:space="preserve">Unfortunately, we do not offer a wraparound childcare service. However, please contact </w:t>
      </w:r>
      <w:r w:rsidRPr="00A50EDE">
        <w:rPr>
          <w:highlight w:val="yellow"/>
        </w:rPr>
        <w:t>*insert email address*</w:t>
      </w:r>
      <w:r>
        <w:t xml:space="preserve"> for information and contacts for other childcare settings in the area that drop off and pick up from our school. </w:t>
      </w:r>
    </w:p>
    <w:p w14:paraId="00140187" w14:textId="27D0AF89" w:rsidR="00166308" w:rsidRDefault="00166308" w:rsidP="009F12C0"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1C901" wp14:editId="510FAFB6">
                <wp:simplePos x="0" y="0"/>
                <wp:positionH relativeFrom="margin">
                  <wp:posOffset>-542925</wp:posOffset>
                </wp:positionH>
                <wp:positionV relativeFrom="paragraph">
                  <wp:posOffset>-635</wp:posOffset>
                </wp:positionV>
                <wp:extent cx="6838315" cy="1247775"/>
                <wp:effectExtent l="0" t="0" r="19685" b="28575"/>
                <wp:wrapNone/>
                <wp:docPr id="8200839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31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4989DF2" w14:textId="49EC6F6F" w:rsidR="00166308" w:rsidRDefault="00166308" w:rsidP="0016630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50EDE">
                              <w:rPr>
                                <w:color w:val="FF0000"/>
                                <w:sz w:val="22"/>
                                <w:szCs w:val="22"/>
                              </w:rPr>
                              <w:t>You can find this information on Bradford Schools Online and share that information with parents when asked.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0757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(If you are having trouble using the BSO search tool, there is a document in the toolkit which details what you need to do to access this)</w:t>
                            </w:r>
                          </w:p>
                          <w:p w14:paraId="7BEB71CA" w14:textId="51AAE689" w:rsidR="00166308" w:rsidRPr="00A50EDE" w:rsidRDefault="00166308" w:rsidP="0016630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50EDE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We are working on a search tool for parents so that they can search for themselves, however until that is </w:t>
                            </w:r>
                            <w:r w:rsidR="008E4E8A" w:rsidRPr="00A50EDE">
                              <w:rPr>
                                <w:color w:val="FF0000"/>
                                <w:sz w:val="22"/>
                                <w:szCs w:val="22"/>
                              </w:rPr>
                              <w:t>ready,</w:t>
                            </w:r>
                            <w:r w:rsidRPr="00A50EDE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they will need to gather that information from schools.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2DC7F8" w14:textId="77777777" w:rsidR="00166308" w:rsidRDefault="001663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C901" id="Text Box 4" o:spid="_x0000_s1030" type="#_x0000_t202" style="position:absolute;margin-left:-42.75pt;margin-top:-.05pt;width:538.4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" fillcolor="white [3201]" strokeweight=".5pt">
                <v:stroke dashstyle="longDash"/>
                <v:textbox>
                  <w:txbxContent>
                    <w:p w14:paraId="24989DF2" w14:textId="49EC6F6F" w:rsidR="00166308" w:rsidRDefault="00166308" w:rsidP="0016630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A50EDE">
                        <w:rPr>
                          <w:color w:val="FF0000"/>
                          <w:sz w:val="22"/>
                          <w:szCs w:val="22"/>
                        </w:rPr>
                        <w:t>You can find this information on Bradford Schools Online and share that information with parents when asked.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3F0757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(If you are having trouble using the BSO search tool, there is a document in the toolkit which details what you need to do to access this)</w:t>
                      </w:r>
                    </w:p>
                    <w:p w14:paraId="7BEB71CA" w14:textId="51AAE689" w:rsidR="00166308" w:rsidRPr="00A50EDE" w:rsidRDefault="00166308" w:rsidP="0016630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A50EDE">
                        <w:rPr>
                          <w:color w:val="FF0000"/>
                          <w:sz w:val="22"/>
                          <w:szCs w:val="22"/>
                        </w:rPr>
                        <w:t xml:space="preserve"> We are working on a search tool for parents so that they can search for themselves, however until that is </w:t>
                      </w:r>
                      <w:r w:rsidR="008E4E8A" w:rsidRPr="00A50EDE">
                        <w:rPr>
                          <w:color w:val="FF0000"/>
                          <w:sz w:val="22"/>
                          <w:szCs w:val="22"/>
                        </w:rPr>
                        <w:t>ready,</w:t>
                      </w:r>
                      <w:r w:rsidRPr="00A50EDE">
                        <w:rPr>
                          <w:color w:val="FF0000"/>
                          <w:sz w:val="22"/>
                          <w:szCs w:val="22"/>
                        </w:rPr>
                        <w:t xml:space="preserve"> they will need to gather that information from schools.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2DC7F8" w14:textId="77777777" w:rsidR="00166308" w:rsidRDefault="00166308"/>
                  </w:txbxContent>
                </v:textbox>
                <w10:wrap anchorx="margin"/>
              </v:shape>
            </w:pict>
          </mc:Fallback>
        </mc:AlternateContent>
      </w:r>
    </w:p>
    <w:p w14:paraId="1197211E" w14:textId="77777777" w:rsidR="00166308" w:rsidRDefault="00166308" w:rsidP="009F12C0"/>
    <w:p w14:paraId="015335F6" w14:textId="77777777" w:rsidR="00166308" w:rsidRDefault="00166308" w:rsidP="009F12C0"/>
    <w:p w14:paraId="5D3783CB" w14:textId="77777777" w:rsidR="00166308" w:rsidRDefault="00166308" w:rsidP="009F12C0"/>
    <w:p w14:paraId="5CF83414" w14:textId="77777777" w:rsidR="00A50EDE" w:rsidRDefault="00A50EDE" w:rsidP="009F12C0"/>
    <w:p w14:paraId="2B51A1C8" w14:textId="77777777" w:rsidR="00F04EF6" w:rsidRDefault="00A50EDE" w:rsidP="009F12C0">
      <w:r>
        <w:t xml:space="preserve">If you would like to know more about Wraparound Childcare, </w:t>
      </w:r>
      <w:r w:rsidR="00F04EF6">
        <w:t xml:space="preserve">visit: </w:t>
      </w:r>
      <w:hyperlink r:id="rId5" w:history="1">
        <w:r w:rsidR="00F04EF6" w:rsidRPr="0098472C">
          <w:rPr>
            <w:rStyle w:val="Hyperlink"/>
          </w:rPr>
          <w:t>www.bradford.gov.uk/wraparoundchildcare</w:t>
        </w:r>
      </w:hyperlink>
      <w:r w:rsidR="00F04EF6">
        <w:t xml:space="preserve"> </w:t>
      </w:r>
    </w:p>
    <w:p w14:paraId="6C1E4C56" w14:textId="3B5E4A35" w:rsidR="00A50EDE" w:rsidRPr="00A50EDE" w:rsidRDefault="004D3EC5" w:rsidP="009F12C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5AB70" wp14:editId="6BE403AB">
                <wp:simplePos x="0" y="0"/>
                <wp:positionH relativeFrom="column">
                  <wp:posOffset>2125337</wp:posOffset>
                </wp:positionH>
                <wp:positionV relativeFrom="paragraph">
                  <wp:posOffset>20171</wp:posOffset>
                </wp:positionV>
                <wp:extent cx="2054432" cy="344384"/>
                <wp:effectExtent l="0" t="0" r="22225" b="17780"/>
                <wp:wrapNone/>
                <wp:docPr id="1145077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432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CA61BA6" w14:textId="292D3DBD" w:rsidR="004D3EC5" w:rsidRPr="004D3EC5" w:rsidRDefault="004D3EC5">
                            <w:pPr>
                              <w:rPr>
                                <w:color w:val="FF0000"/>
                              </w:rPr>
                            </w:pPr>
                            <w:r w:rsidRPr="004D3EC5">
                              <w:rPr>
                                <w:color w:val="FF0000"/>
                              </w:rPr>
                              <w:t>Please insert this as a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AB70" id="Text Box 5" o:spid="_x0000_s1031" type="#_x0000_t202" style="position:absolute;margin-left:167.35pt;margin-top:1.6pt;width:161.7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" fillcolor="white [3201]" strokeweight=".5pt">
                <v:stroke dashstyle="longDash"/>
                <v:textbox>
                  <w:txbxContent>
                    <w:p w14:paraId="7CA61BA6" w14:textId="292D3DBD" w:rsidR="004D3EC5" w:rsidRPr="004D3EC5" w:rsidRDefault="004D3EC5">
                      <w:pPr>
                        <w:rPr>
                          <w:color w:val="FF0000"/>
                        </w:rPr>
                      </w:pPr>
                      <w:r w:rsidRPr="004D3EC5">
                        <w:rPr>
                          <w:color w:val="FF0000"/>
                        </w:rPr>
                        <w:t>Please insert this as a link</w:t>
                      </w:r>
                    </w:p>
                  </w:txbxContent>
                </v:textbox>
              </v:shape>
            </w:pict>
          </mc:Fallback>
        </mc:AlternateContent>
      </w:r>
      <w:r w:rsidR="00F04EF6" w:rsidRPr="00A50EDE">
        <w:t xml:space="preserve"> </w:t>
      </w:r>
    </w:p>
    <w:sectPr w:rsidR="00A50EDE" w:rsidRPr="00A50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C0"/>
    <w:rsid w:val="00166308"/>
    <w:rsid w:val="003F0757"/>
    <w:rsid w:val="004D3EC5"/>
    <w:rsid w:val="00645D70"/>
    <w:rsid w:val="0070711D"/>
    <w:rsid w:val="00713B94"/>
    <w:rsid w:val="00761717"/>
    <w:rsid w:val="008C63FB"/>
    <w:rsid w:val="008E4E8A"/>
    <w:rsid w:val="009F12C0"/>
    <w:rsid w:val="00A50EDE"/>
    <w:rsid w:val="00B272F9"/>
    <w:rsid w:val="00CC0359"/>
    <w:rsid w:val="00CD0997"/>
    <w:rsid w:val="00DB0CA3"/>
    <w:rsid w:val="00DF74D1"/>
    <w:rsid w:val="00EE1EE4"/>
    <w:rsid w:val="00F0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8A30"/>
  <w15:chartTrackingRefBased/>
  <w15:docId w15:val="{684A1478-716A-4166-B29D-97B808C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E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E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adford.gov.uk/wraparoundchildcar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Dalby</dc:creator>
  <cp:keywords/>
  <dc:description/>
  <cp:lastModifiedBy>Amy Dalby</cp:lastModifiedBy>
  <cp:revision>2</cp:revision>
  <dcterms:created xsi:type="dcterms:W3CDTF">2025-07-04T11:33:00Z</dcterms:created>
  <dcterms:modified xsi:type="dcterms:W3CDTF">2025-07-04T11:33:00Z</dcterms:modified>
</cp:coreProperties>
</file>